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C062" w14:textId="62C9581C" w:rsidR="005857FB" w:rsidRDefault="005857FB" w:rsidP="005857FB">
      <w:pPr>
        <w:outlineLvl w:val="0"/>
        <w:rPr>
          <w:rFonts w:ascii="Arial" w:hAnsi="Arial" w:cs="Arial"/>
          <w:sz w:val="20"/>
          <w:szCs w:val="20"/>
        </w:rPr>
      </w:pPr>
      <w:r w:rsidRPr="003C2559">
        <w:rPr>
          <w:rFonts w:ascii="Arial" w:hAnsi="Arial" w:cs="Arial"/>
          <w:sz w:val="20"/>
          <w:szCs w:val="20"/>
        </w:rPr>
        <w:t>COMUNICATO STAMPA</w:t>
      </w:r>
    </w:p>
    <w:p w14:paraId="32C474CA" w14:textId="77777777" w:rsidR="008F5F00" w:rsidRPr="009E456B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35C14253" w14:textId="77777777" w:rsidR="008F5F00" w:rsidRPr="00F973E0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973E0">
        <w:rPr>
          <w:rFonts w:ascii="Arial" w:hAnsi="Arial" w:cs="Arial"/>
          <w:b/>
          <w:bCs/>
          <w:sz w:val="22"/>
          <w:szCs w:val="22"/>
        </w:rPr>
        <w:t>Presentazione del volume</w:t>
      </w:r>
    </w:p>
    <w:p w14:paraId="4BDF5148" w14:textId="3AEE7F13" w:rsidR="008F5F00" w:rsidRDefault="00545807" w:rsidP="008F5F00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Free Zone 2006_Gabriele Basilico</w:t>
      </w:r>
    </w:p>
    <w:p w14:paraId="6A8DC900" w14:textId="77777777" w:rsidR="00E23B8F" w:rsidRPr="00E23B8F" w:rsidRDefault="00E23B8F" w:rsidP="008F5F00">
      <w:pPr>
        <w:rPr>
          <w:rFonts w:ascii="Arial" w:hAnsi="Arial" w:cs="Arial"/>
          <w:b/>
          <w:bCs/>
          <w:sz w:val="10"/>
          <w:szCs w:val="10"/>
        </w:rPr>
      </w:pPr>
    </w:p>
    <w:p w14:paraId="09CAF702" w14:textId="4A72CA56" w:rsidR="005C784F" w:rsidRPr="001B5B65" w:rsidRDefault="005C784F" w:rsidP="008F5F00">
      <w:pPr>
        <w:rPr>
          <w:rFonts w:ascii="Arial" w:hAnsi="Arial" w:cs="Arial"/>
          <w:b/>
          <w:bCs/>
          <w:i/>
          <w:sz w:val="10"/>
          <w:szCs w:val="10"/>
        </w:rPr>
      </w:pPr>
    </w:p>
    <w:p w14:paraId="5397E9E5" w14:textId="03ED70C7" w:rsidR="008F5F00" w:rsidRPr="00E23B8F" w:rsidRDefault="00545807" w:rsidP="006C7AA6">
      <w:pPr>
        <w:rPr>
          <w:rFonts w:ascii="Arial" w:hAnsi="Arial" w:cs="Arial"/>
        </w:rPr>
      </w:pPr>
      <w:r w:rsidRPr="00E23B8F">
        <w:rPr>
          <w:rFonts w:ascii="Arial" w:hAnsi="Arial" w:cs="Arial"/>
          <w:b/>
        </w:rPr>
        <w:t>Mercoledì</w:t>
      </w:r>
      <w:r w:rsidR="008F5F00" w:rsidRPr="00E23B8F">
        <w:rPr>
          <w:rFonts w:ascii="Arial" w:hAnsi="Arial" w:cs="Arial"/>
          <w:b/>
        </w:rPr>
        <w:t xml:space="preserve"> </w:t>
      </w:r>
      <w:r w:rsidRPr="00E23B8F">
        <w:rPr>
          <w:rFonts w:ascii="Arial" w:hAnsi="Arial" w:cs="Arial"/>
          <w:b/>
        </w:rPr>
        <w:t>16</w:t>
      </w:r>
      <w:r w:rsidR="00540510" w:rsidRPr="00E23B8F">
        <w:rPr>
          <w:rFonts w:ascii="Arial" w:hAnsi="Arial" w:cs="Arial"/>
          <w:b/>
        </w:rPr>
        <w:t xml:space="preserve"> </w:t>
      </w:r>
      <w:r w:rsidRPr="00E23B8F">
        <w:rPr>
          <w:rFonts w:ascii="Arial" w:hAnsi="Arial" w:cs="Arial"/>
          <w:b/>
        </w:rPr>
        <w:t>gennaio 2019</w:t>
      </w:r>
      <w:r w:rsidR="008F5F00" w:rsidRPr="00E23B8F">
        <w:rPr>
          <w:rFonts w:ascii="Arial" w:hAnsi="Arial" w:cs="Arial"/>
        </w:rPr>
        <w:t xml:space="preserve"> alle ore </w:t>
      </w:r>
      <w:r w:rsidR="008F5F00" w:rsidRPr="00E23B8F">
        <w:rPr>
          <w:rFonts w:ascii="Arial" w:hAnsi="Arial" w:cs="Arial"/>
          <w:b/>
        </w:rPr>
        <w:t>19.00</w:t>
      </w:r>
      <w:r w:rsidR="008F5F00" w:rsidRPr="00E23B8F">
        <w:rPr>
          <w:rFonts w:ascii="Arial" w:hAnsi="Arial" w:cs="Arial"/>
        </w:rPr>
        <w:t xml:space="preserve"> alla Fondazione Sozzani, </w:t>
      </w:r>
      <w:r w:rsidRPr="00E23B8F">
        <w:rPr>
          <w:rFonts w:ascii="Arial" w:hAnsi="Arial" w:cs="Arial"/>
          <w:b/>
        </w:rPr>
        <w:t xml:space="preserve">Giovanna </w:t>
      </w:r>
      <w:proofErr w:type="spellStart"/>
      <w:r w:rsidRPr="00E23B8F">
        <w:rPr>
          <w:rFonts w:ascii="Arial" w:hAnsi="Arial" w:cs="Arial"/>
          <w:b/>
        </w:rPr>
        <w:t>Calvenzi</w:t>
      </w:r>
      <w:proofErr w:type="spellEnd"/>
      <w:r w:rsidRPr="00E23B8F">
        <w:rPr>
          <w:rFonts w:ascii="Arial" w:hAnsi="Arial" w:cs="Arial"/>
          <w:b/>
        </w:rPr>
        <w:t xml:space="preserve"> </w:t>
      </w:r>
      <w:r w:rsidRPr="005A055F">
        <w:rPr>
          <w:rFonts w:ascii="Arial" w:hAnsi="Arial" w:cs="Arial"/>
        </w:rPr>
        <w:t>e</w:t>
      </w:r>
      <w:r w:rsidRPr="00E23B8F">
        <w:rPr>
          <w:rFonts w:ascii="Arial" w:hAnsi="Arial" w:cs="Arial"/>
          <w:b/>
        </w:rPr>
        <w:t xml:space="preserve"> Umberto </w:t>
      </w:r>
      <w:proofErr w:type="spellStart"/>
      <w:r w:rsidRPr="00E23B8F">
        <w:rPr>
          <w:rFonts w:ascii="Arial" w:hAnsi="Arial" w:cs="Arial"/>
          <w:b/>
        </w:rPr>
        <w:t>Saibene</w:t>
      </w:r>
      <w:proofErr w:type="spellEnd"/>
      <w:r w:rsidRPr="00E23B8F">
        <w:rPr>
          <w:rFonts w:ascii="Arial" w:hAnsi="Arial" w:cs="Arial"/>
          <w:b/>
        </w:rPr>
        <w:t xml:space="preserve"> </w:t>
      </w:r>
      <w:r w:rsidR="00CE5B67" w:rsidRPr="00E23B8F">
        <w:rPr>
          <w:rFonts w:ascii="Arial" w:hAnsi="Arial" w:cs="Arial"/>
        </w:rPr>
        <w:t xml:space="preserve">presentano </w:t>
      </w:r>
      <w:r w:rsidRPr="00E23B8F">
        <w:rPr>
          <w:rFonts w:ascii="Arial" w:hAnsi="Arial" w:cs="Arial"/>
        </w:rPr>
        <w:t>“</w:t>
      </w:r>
      <w:r w:rsidRPr="00E23B8F">
        <w:rPr>
          <w:rFonts w:ascii="Arial" w:hAnsi="Arial" w:cs="Arial"/>
          <w:b/>
        </w:rPr>
        <w:t>Free Zone 2006</w:t>
      </w:r>
      <w:r w:rsidRPr="00E23B8F">
        <w:rPr>
          <w:rFonts w:ascii="Arial" w:hAnsi="Arial" w:cs="Arial"/>
        </w:rPr>
        <w:t xml:space="preserve">” di </w:t>
      </w:r>
      <w:r w:rsidRPr="00E23B8F">
        <w:rPr>
          <w:rFonts w:ascii="Arial" w:hAnsi="Arial" w:cs="Arial"/>
          <w:b/>
        </w:rPr>
        <w:t>Gabriele Basilico</w:t>
      </w:r>
      <w:r w:rsidR="004A2619" w:rsidRPr="00E23B8F">
        <w:rPr>
          <w:rFonts w:ascii="Arial" w:hAnsi="Arial" w:cs="Arial"/>
        </w:rPr>
        <w:t xml:space="preserve">, primo </w:t>
      </w:r>
      <w:r w:rsidR="005A055F">
        <w:rPr>
          <w:rFonts w:ascii="Arial" w:hAnsi="Arial" w:cs="Arial"/>
        </w:rPr>
        <w:t>libro di Basilico</w:t>
      </w:r>
      <w:r w:rsidR="004A2619" w:rsidRPr="00E23B8F">
        <w:rPr>
          <w:rFonts w:ascii="Arial" w:hAnsi="Arial" w:cs="Arial"/>
        </w:rPr>
        <w:t xml:space="preserve"> a colori </w:t>
      </w:r>
      <w:r w:rsidR="008F5F00" w:rsidRPr="00E23B8F">
        <w:rPr>
          <w:rFonts w:ascii="Arial" w:hAnsi="Arial" w:cs="Arial"/>
        </w:rPr>
        <w:t xml:space="preserve">pubblicato da </w:t>
      </w:r>
      <w:proofErr w:type="spellStart"/>
      <w:r w:rsidRPr="00E23B8F">
        <w:rPr>
          <w:rFonts w:ascii="Arial" w:hAnsi="Arial" w:cs="Arial"/>
        </w:rPr>
        <w:t>Humboldt</w:t>
      </w:r>
      <w:proofErr w:type="spellEnd"/>
      <w:r w:rsidRPr="00E23B8F">
        <w:rPr>
          <w:rFonts w:ascii="Arial" w:hAnsi="Arial" w:cs="Arial"/>
        </w:rPr>
        <w:t xml:space="preserve"> Books</w:t>
      </w:r>
      <w:r w:rsidR="004A2619" w:rsidRPr="00E23B8F">
        <w:rPr>
          <w:rFonts w:ascii="Arial" w:hAnsi="Arial" w:cs="Arial"/>
        </w:rPr>
        <w:t xml:space="preserve"> che prosegue </w:t>
      </w:r>
      <w:r w:rsidR="00F31634">
        <w:rPr>
          <w:rFonts w:ascii="Arial" w:hAnsi="Arial" w:cs="Arial"/>
        </w:rPr>
        <w:t xml:space="preserve">la pubblicazione di </w:t>
      </w:r>
      <w:bookmarkStart w:id="0" w:name="_GoBack"/>
      <w:bookmarkEnd w:id="0"/>
      <w:r w:rsidR="005A055F">
        <w:rPr>
          <w:rFonts w:ascii="Arial" w:hAnsi="Arial" w:cs="Arial"/>
        </w:rPr>
        <w:t>“</w:t>
      </w:r>
      <w:r w:rsidR="004A2619" w:rsidRPr="00E23B8F">
        <w:rPr>
          <w:rFonts w:ascii="Arial" w:hAnsi="Arial" w:cs="Arial"/>
        </w:rPr>
        <w:t>Iran 1970</w:t>
      </w:r>
      <w:r w:rsidR="005A055F">
        <w:rPr>
          <w:rFonts w:ascii="Arial" w:hAnsi="Arial" w:cs="Arial"/>
        </w:rPr>
        <w:t>”</w:t>
      </w:r>
      <w:r w:rsidR="004A2619" w:rsidRPr="00E23B8F">
        <w:rPr>
          <w:rFonts w:ascii="Arial" w:hAnsi="Arial" w:cs="Arial"/>
        </w:rPr>
        <w:t xml:space="preserve">, </w:t>
      </w:r>
      <w:r w:rsidR="005A055F">
        <w:rPr>
          <w:rFonts w:ascii="Arial" w:hAnsi="Arial" w:cs="Arial"/>
        </w:rPr>
        <w:t>“</w:t>
      </w:r>
      <w:r w:rsidR="004A2619" w:rsidRPr="00E23B8F">
        <w:rPr>
          <w:rFonts w:ascii="Arial" w:hAnsi="Arial" w:cs="Arial"/>
        </w:rPr>
        <w:t>Marocco 1971</w:t>
      </w:r>
      <w:r w:rsidR="005A055F">
        <w:rPr>
          <w:rFonts w:ascii="Arial" w:hAnsi="Arial" w:cs="Arial"/>
        </w:rPr>
        <w:t>”</w:t>
      </w:r>
      <w:r w:rsidR="004A2619" w:rsidRPr="00E23B8F">
        <w:rPr>
          <w:rFonts w:ascii="Arial" w:hAnsi="Arial" w:cs="Arial"/>
        </w:rPr>
        <w:t xml:space="preserve"> e </w:t>
      </w:r>
      <w:r w:rsidR="005A055F">
        <w:rPr>
          <w:rFonts w:ascii="Arial" w:hAnsi="Arial" w:cs="Arial"/>
        </w:rPr>
        <w:t>“</w:t>
      </w:r>
      <w:r w:rsidR="004A2619" w:rsidRPr="00E23B8F">
        <w:rPr>
          <w:rFonts w:ascii="Arial" w:hAnsi="Arial" w:cs="Arial"/>
        </w:rPr>
        <w:t>Glasgow 1969</w:t>
      </w:r>
      <w:r w:rsidR="005A055F">
        <w:rPr>
          <w:rFonts w:ascii="Arial" w:hAnsi="Arial" w:cs="Arial"/>
        </w:rPr>
        <w:t>”</w:t>
      </w:r>
      <w:r w:rsidR="004A2619" w:rsidRPr="00E23B8F">
        <w:rPr>
          <w:rFonts w:ascii="Arial" w:hAnsi="Arial" w:cs="Arial"/>
        </w:rPr>
        <w:t xml:space="preserve">. </w:t>
      </w:r>
    </w:p>
    <w:p w14:paraId="4DB0A600" w14:textId="0CDD2BAA" w:rsidR="005C784F" w:rsidRPr="00E23B8F" w:rsidRDefault="005C784F" w:rsidP="006C7AA6">
      <w:pPr>
        <w:rPr>
          <w:rFonts w:ascii="Arial" w:hAnsi="Arial" w:cs="Arial"/>
          <w:sz w:val="10"/>
          <w:szCs w:val="10"/>
        </w:rPr>
      </w:pPr>
    </w:p>
    <w:p w14:paraId="5BB87AB1" w14:textId="59AAA0BB" w:rsidR="005A055F" w:rsidRDefault="004A2619" w:rsidP="006C7AA6">
      <w:pPr>
        <w:rPr>
          <w:rFonts w:ascii="Arial" w:hAnsi="Arial" w:cs="Arial"/>
        </w:rPr>
      </w:pPr>
      <w:r w:rsidRPr="00E23B8F">
        <w:rPr>
          <w:rFonts w:ascii="Arial" w:hAnsi="Arial" w:cs="Arial"/>
        </w:rPr>
        <w:t xml:space="preserve">Nel 1993 il grande regista israeliano Amos </w:t>
      </w:r>
      <w:proofErr w:type="spellStart"/>
      <w:r w:rsidRPr="00E23B8F">
        <w:rPr>
          <w:rFonts w:ascii="Arial" w:hAnsi="Arial" w:cs="Arial"/>
        </w:rPr>
        <w:t>Gitai</w:t>
      </w:r>
      <w:proofErr w:type="spellEnd"/>
      <w:r w:rsidRPr="00E23B8F">
        <w:rPr>
          <w:rFonts w:ascii="Arial" w:hAnsi="Arial" w:cs="Arial"/>
        </w:rPr>
        <w:t xml:space="preserve"> visita a Parigi la mostra su Beirut di Gabriele Basilico. Ne resta colpito e lo coinvolge in un lavoro su suo padre Ben, architetto in Israele negli anni Trenta. Passa un decennio e </w:t>
      </w:r>
      <w:r w:rsidR="005A055F">
        <w:rPr>
          <w:rFonts w:ascii="Arial" w:hAnsi="Arial" w:cs="Arial"/>
        </w:rPr>
        <w:t xml:space="preserve">nel 2006 </w:t>
      </w:r>
      <w:r w:rsidRPr="00E23B8F">
        <w:rPr>
          <w:rFonts w:ascii="Arial" w:hAnsi="Arial" w:cs="Arial"/>
        </w:rPr>
        <w:t xml:space="preserve">Amos </w:t>
      </w:r>
      <w:proofErr w:type="spellStart"/>
      <w:r w:rsidRPr="00E23B8F">
        <w:rPr>
          <w:rFonts w:ascii="Arial" w:hAnsi="Arial" w:cs="Arial"/>
        </w:rPr>
        <w:t>Gitai</w:t>
      </w:r>
      <w:proofErr w:type="spellEnd"/>
      <w:r w:rsidRPr="00E23B8F">
        <w:rPr>
          <w:rFonts w:ascii="Arial" w:hAnsi="Arial" w:cs="Arial"/>
        </w:rPr>
        <w:t xml:space="preserve"> ricontatta Basilico per un lavoro su Free Zone, l’area di libero scambio tra Giordania e Israele su cui </w:t>
      </w:r>
      <w:r w:rsidR="00E23B8F" w:rsidRPr="00E23B8F">
        <w:rPr>
          <w:rFonts w:ascii="Arial" w:hAnsi="Arial" w:cs="Arial"/>
        </w:rPr>
        <w:t xml:space="preserve">aveva diretto </w:t>
      </w:r>
      <w:r w:rsidRPr="00E23B8F">
        <w:rPr>
          <w:rFonts w:ascii="Arial" w:hAnsi="Arial" w:cs="Arial"/>
        </w:rPr>
        <w:t>l’omonimo film presentato a Cannes nel 200</w:t>
      </w:r>
      <w:r w:rsidR="005A055F">
        <w:rPr>
          <w:rFonts w:ascii="Arial" w:hAnsi="Arial" w:cs="Arial"/>
        </w:rPr>
        <w:t>5</w:t>
      </w:r>
      <w:r w:rsidRPr="00E23B8F">
        <w:rPr>
          <w:rFonts w:ascii="Arial" w:hAnsi="Arial" w:cs="Arial"/>
        </w:rPr>
        <w:t>.</w:t>
      </w:r>
      <w:r w:rsidR="006C7AA6" w:rsidRPr="00E23B8F">
        <w:rPr>
          <w:rFonts w:ascii="Arial" w:hAnsi="Arial" w:cs="Arial"/>
        </w:rPr>
        <w:t xml:space="preserve"> </w:t>
      </w:r>
    </w:p>
    <w:p w14:paraId="01E4FF41" w14:textId="77777777" w:rsidR="005A055F" w:rsidRPr="005A055F" w:rsidRDefault="005A055F" w:rsidP="006C7AA6">
      <w:pPr>
        <w:rPr>
          <w:rFonts w:ascii="Arial" w:hAnsi="Arial" w:cs="Arial"/>
          <w:sz w:val="10"/>
          <w:szCs w:val="10"/>
        </w:rPr>
      </w:pPr>
    </w:p>
    <w:p w14:paraId="5F8DCF0E" w14:textId="77777777" w:rsidR="00C22841" w:rsidRDefault="005A055F" w:rsidP="005A055F">
      <w:pPr>
        <w:rPr>
          <w:rFonts w:ascii="Arial" w:hAnsi="Arial" w:cs="Arial"/>
        </w:rPr>
      </w:pPr>
      <w:r w:rsidRPr="00E23B8F">
        <w:rPr>
          <w:rFonts w:ascii="Arial" w:hAnsi="Arial" w:cs="Arial"/>
        </w:rPr>
        <w:t xml:space="preserve">Agli occhi di Basilico Israele è “un pezzo di Europa instabile che naviga in un territorio molto diverso”. Ma la vera meta è la Free Zone, fotografata dall’alto e nelle periferie. </w:t>
      </w:r>
    </w:p>
    <w:p w14:paraId="5ECC2B6B" w14:textId="7C2CD900" w:rsidR="005A055F" w:rsidRPr="00E23B8F" w:rsidRDefault="005A055F" w:rsidP="005A055F">
      <w:pPr>
        <w:rPr>
          <w:rFonts w:ascii="Arial" w:hAnsi="Arial" w:cs="Arial"/>
        </w:rPr>
      </w:pPr>
      <w:r w:rsidRPr="00E23B8F">
        <w:rPr>
          <w:rFonts w:ascii="Arial" w:hAnsi="Arial" w:cs="Arial"/>
        </w:rPr>
        <w:t xml:space="preserve">È un’area che vive di commercio, soprattutto di automobili. Scrive Basilico: “Intorno, il deserto. Dentro una città di acciaio e di lamiere in espansione”. “Luoghi che dimostrano che – scrive </w:t>
      </w:r>
      <w:proofErr w:type="spellStart"/>
      <w:r w:rsidRPr="00E23B8F">
        <w:rPr>
          <w:rFonts w:ascii="Arial" w:hAnsi="Arial" w:cs="Arial"/>
        </w:rPr>
        <w:t>Lissoni</w:t>
      </w:r>
      <w:proofErr w:type="spellEnd"/>
      <w:r w:rsidRPr="00E23B8F">
        <w:rPr>
          <w:rFonts w:ascii="Arial" w:hAnsi="Arial" w:cs="Arial"/>
        </w:rPr>
        <w:t xml:space="preserve"> – a prescindere da stratificazioni e convenzioni, un altro territorio, per quanto informe o controverso, è sempre possibile.”</w:t>
      </w:r>
    </w:p>
    <w:p w14:paraId="109ED8B5" w14:textId="77777777" w:rsidR="005A055F" w:rsidRPr="005A055F" w:rsidRDefault="005A055F" w:rsidP="006C7AA6">
      <w:pPr>
        <w:rPr>
          <w:rFonts w:ascii="Arial" w:hAnsi="Arial" w:cs="Arial"/>
          <w:sz w:val="10"/>
          <w:szCs w:val="10"/>
        </w:rPr>
      </w:pPr>
    </w:p>
    <w:p w14:paraId="2A3CDE67" w14:textId="77777777" w:rsidR="00C22841" w:rsidRDefault="006C7AA6" w:rsidP="006C7AA6">
      <w:pPr>
        <w:rPr>
          <w:rFonts w:ascii="Arial" w:hAnsi="Arial" w:cs="Arial"/>
        </w:rPr>
      </w:pPr>
      <w:r w:rsidRPr="00E23B8F">
        <w:rPr>
          <w:rFonts w:ascii="Arial" w:hAnsi="Arial" w:cs="Arial"/>
        </w:rPr>
        <w:t xml:space="preserve">Una lettera a Giovanna di Amos </w:t>
      </w:r>
      <w:proofErr w:type="spellStart"/>
      <w:r w:rsidRPr="00E23B8F">
        <w:rPr>
          <w:rFonts w:ascii="Arial" w:hAnsi="Arial" w:cs="Arial"/>
        </w:rPr>
        <w:t>Gitai</w:t>
      </w:r>
      <w:proofErr w:type="spellEnd"/>
      <w:r w:rsidRPr="00E23B8F">
        <w:rPr>
          <w:rFonts w:ascii="Arial" w:hAnsi="Arial" w:cs="Arial"/>
        </w:rPr>
        <w:t xml:space="preserve"> e un testo di Andrea </w:t>
      </w:r>
      <w:proofErr w:type="spellStart"/>
      <w:r w:rsidRPr="00E23B8F">
        <w:rPr>
          <w:rFonts w:ascii="Arial" w:hAnsi="Arial" w:cs="Arial"/>
        </w:rPr>
        <w:t>Lissoni</w:t>
      </w:r>
      <w:proofErr w:type="spellEnd"/>
      <w:r w:rsidRPr="00E23B8F">
        <w:rPr>
          <w:rFonts w:ascii="Arial" w:hAnsi="Arial" w:cs="Arial"/>
        </w:rPr>
        <w:t xml:space="preserve"> accompagnano le foto</w:t>
      </w:r>
      <w:r w:rsidR="00E23B8F" w:rsidRPr="00E23B8F">
        <w:rPr>
          <w:rFonts w:ascii="Arial" w:hAnsi="Arial" w:cs="Arial"/>
        </w:rPr>
        <w:t xml:space="preserve"> </w:t>
      </w:r>
    </w:p>
    <w:p w14:paraId="38F81D8C" w14:textId="315BCFBA" w:rsidR="006C7AA6" w:rsidRPr="00E23B8F" w:rsidRDefault="00E23B8F" w:rsidP="006C7AA6">
      <w:pPr>
        <w:rPr>
          <w:rFonts w:ascii="Arial" w:hAnsi="Arial" w:cs="Arial"/>
        </w:rPr>
      </w:pPr>
      <w:r w:rsidRPr="00E23B8F">
        <w:rPr>
          <w:rFonts w:ascii="Arial" w:hAnsi="Arial" w:cs="Arial"/>
        </w:rPr>
        <w:t>a colori</w:t>
      </w:r>
      <w:r w:rsidR="006C7AA6" w:rsidRPr="00E23B8F">
        <w:rPr>
          <w:rFonts w:ascii="Arial" w:hAnsi="Arial" w:cs="Arial"/>
        </w:rPr>
        <w:t>, molte inedite, e raccontano di un Basilico reporter e viaggatore. </w:t>
      </w:r>
    </w:p>
    <w:p w14:paraId="1B643D02" w14:textId="77777777" w:rsidR="006C7AA6" w:rsidRPr="00E23B8F" w:rsidRDefault="006C7AA6" w:rsidP="006C7AA6">
      <w:pPr>
        <w:rPr>
          <w:rFonts w:ascii="Arial" w:hAnsi="Arial" w:cs="Arial"/>
          <w:sz w:val="10"/>
          <w:szCs w:val="10"/>
        </w:rPr>
      </w:pPr>
    </w:p>
    <w:p w14:paraId="40F3E749" w14:textId="67FCB9A1" w:rsidR="00E23B8F" w:rsidRPr="00E23B8F" w:rsidRDefault="00E23B8F" w:rsidP="006C7AA6">
      <w:pPr>
        <w:rPr>
          <w:rFonts w:ascii="Arial" w:hAnsi="Arial" w:cs="Arial"/>
          <w:sz w:val="10"/>
          <w:szCs w:val="10"/>
        </w:rPr>
      </w:pPr>
    </w:p>
    <w:p w14:paraId="286DBFDC" w14:textId="12F474A0" w:rsidR="00E23B8F" w:rsidRPr="00E23B8F" w:rsidRDefault="00E23B8F" w:rsidP="00E23B8F">
      <w:r w:rsidRPr="00E23B8F">
        <w:rPr>
          <w:rFonts w:ascii="Arial" w:hAnsi="Arial" w:cs="Arial"/>
          <w:b/>
          <w:bCs/>
          <w:color w:val="000000"/>
        </w:rPr>
        <w:t xml:space="preserve">Giovanna </w:t>
      </w:r>
      <w:proofErr w:type="spellStart"/>
      <w:r w:rsidRPr="00E23B8F">
        <w:rPr>
          <w:rFonts w:ascii="Arial" w:hAnsi="Arial" w:cs="Arial"/>
          <w:b/>
          <w:bCs/>
          <w:color w:val="000000"/>
        </w:rPr>
        <w:t>Calvenzi</w:t>
      </w:r>
      <w:proofErr w:type="spellEnd"/>
      <w:r w:rsidRPr="00E23B8F">
        <w:rPr>
          <w:rFonts w:ascii="Arial" w:hAnsi="Arial" w:cs="Arial"/>
          <w:b/>
          <w:bCs/>
          <w:color w:val="000000"/>
        </w:rPr>
        <w:t> </w:t>
      </w:r>
      <w:r w:rsidRPr="00E23B8F">
        <w:rPr>
          <w:rFonts w:ascii="Arial" w:hAnsi="Arial" w:cs="Arial"/>
          <w:color w:val="000000"/>
        </w:rPr>
        <w:t xml:space="preserve">laureata in lettere, dal 1985 per undici anni ha insegnato storia della fotografia in un istituto professionale milanese. Dal 1985 è photo editor e ha collaborato con diversi periodici italiani. Nel 1998 è stata direttore artistico dei </w:t>
      </w:r>
      <w:proofErr w:type="spellStart"/>
      <w:r w:rsidRPr="00E23B8F">
        <w:rPr>
          <w:rFonts w:ascii="Arial" w:hAnsi="Arial" w:cs="Arial"/>
          <w:color w:val="000000"/>
        </w:rPr>
        <w:t>Rencontres</w:t>
      </w:r>
      <w:proofErr w:type="spellEnd"/>
      <w:r w:rsidRPr="00E23B8F">
        <w:rPr>
          <w:rFonts w:ascii="Arial" w:hAnsi="Arial" w:cs="Arial"/>
          <w:color w:val="000000"/>
        </w:rPr>
        <w:t xml:space="preserve"> </w:t>
      </w:r>
      <w:proofErr w:type="spellStart"/>
      <w:r w:rsidRPr="00E23B8F">
        <w:rPr>
          <w:rFonts w:ascii="Arial" w:hAnsi="Arial" w:cs="Arial"/>
          <w:color w:val="000000"/>
        </w:rPr>
        <w:t>Internationales</w:t>
      </w:r>
      <w:proofErr w:type="spellEnd"/>
      <w:r w:rsidRPr="00E23B8F">
        <w:rPr>
          <w:rFonts w:ascii="Arial" w:hAnsi="Arial" w:cs="Arial"/>
          <w:color w:val="000000"/>
        </w:rPr>
        <w:t xml:space="preserve"> de la </w:t>
      </w:r>
      <w:proofErr w:type="spellStart"/>
      <w:r w:rsidRPr="00E23B8F">
        <w:rPr>
          <w:rFonts w:ascii="Arial" w:hAnsi="Arial" w:cs="Arial"/>
          <w:color w:val="000000"/>
        </w:rPr>
        <w:t>Photographie</w:t>
      </w:r>
      <w:proofErr w:type="spellEnd"/>
      <w:r w:rsidRPr="00E23B8F">
        <w:rPr>
          <w:rFonts w:ascii="Arial" w:hAnsi="Arial" w:cs="Arial"/>
          <w:color w:val="000000"/>
        </w:rPr>
        <w:t xml:space="preserve"> ad Arles e nel 2014 delegato artistico del Mois de la Photo a Parigi. </w:t>
      </w:r>
      <w:r w:rsidRPr="00E23B8F">
        <w:rPr>
          <w:rFonts w:ascii="Arial" w:hAnsi="Arial" w:cs="Arial"/>
        </w:rPr>
        <w:t xml:space="preserve">Dal 2016 è consulente per l’immagine di Donna Moderna/Mondadori Editore e svolge un’intensa attività di critica e di ricerca sulla fotografia contemporanea. Tra i più recenti eventi espositivi: “Io sono persona. Migranti, migrazioni e la fotografia italiana” (2017) </w:t>
      </w:r>
      <w:r w:rsidRPr="00E23B8F">
        <w:rPr>
          <w:rFonts w:ascii="Arial" w:hAnsi="Arial" w:cs="Arial"/>
          <w:shd w:val="clear" w:color="auto" w:fill="FFFFFF"/>
        </w:rPr>
        <w:t>ai Cantieri culturali della Zisa di Palermo.</w:t>
      </w:r>
    </w:p>
    <w:p w14:paraId="656A34B8" w14:textId="77777777" w:rsidR="00E23B8F" w:rsidRPr="00E23B8F" w:rsidRDefault="00E23B8F" w:rsidP="006C7AA6">
      <w:pPr>
        <w:rPr>
          <w:rFonts w:ascii="Arial" w:hAnsi="Arial" w:cs="Arial"/>
          <w:sz w:val="10"/>
          <w:szCs w:val="10"/>
        </w:rPr>
      </w:pPr>
    </w:p>
    <w:p w14:paraId="0AEF2671" w14:textId="003AFADF" w:rsidR="00E23B8F" w:rsidRPr="00E23B8F" w:rsidRDefault="00E23B8F" w:rsidP="00E23B8F">
      <w:pPr>
        <w:rPr>
          <w:rFonts w:ascii="Arial" w:hAnsi="Arial" w:cs="Arial"/>
        </w:rPr>
      </w:pPr>
      <w:r w:rsidRPr="00E23B8F">
        <w:rPr>
          <w:rFonts w:ascii="Arial" w:hAnsi="Arial" w:cs="Arial"/>
          <w:b/>
          <w:color w:val="000000"/>
        </w:rPr>
        <w:t xml:space="preserve">Alberto </w:t>
      </w:r>
      <w:proofErr w:type="spellStart"/>
      <w:r w:rsidRPr="00E23B8F">
        <w:rPr>
          <w:rFonts w:ascii="Arial" w:hAnsi="Arial" w:cs="Arial"/>
          <w:b/>
          <w:color w:val="000000"/>
        </w:rPr>
        <w:t>Saibene</w:t>
      </w:r>
      <w:proofErr w:type="spellEnd"/>
      <w:r w:rsidRPr="00E23B8F">
        <w:rPr>
          <w:rFonts w:ascii="Arial" w:hAnsi="Arial" w:cs="Arial"/>
          <w:color w:val="000000"/>
        </w:rPr>
        <w:t xml:space="preserve">, fondatore con Giovanna Silva di </w:t>
      </w:r>
      <w:proofErr w:type="spellStart"/>
      <w:r w:rsidRPr="00E23B8F">
        <w:rPr>
          <w:rFonts w:ascii="Arial" w:hAnsi="Arial" w:cs="Arial"/>
          <w:color w:val="000000"/>
        </w:rPr>
        <w:t>Humboldt</w:t>
      </w:r>
      <w:proofErr w:type="spellEnd"/>
      <w:r w:rsidRPr="00E23B8F">
        <w:rPr>
          <w:rFonts w:ascii="Arial" w:hAnsi="Arial" w:cs="Arial"/>
          <w:color w:val="000000"/>
        </w:rPr>
        <w:t xml:space="preserve"> B</w:t>
      </w:r>
      <w:r w:rsidRPr="00E23B8F">
        <w:rPr>
          <w:rFonts w:ascii="Arial" w:hAnsi="Arial" w:cs="Arial"/>
          <w:color w:val="000000"/>
        </w:rPr>
        <w:t>ooks nel 2012, è autore del film La ragazza Carla (2015) e del libro L’Italia di Adriano Olivetti (Edizioni di Comunità, 2017). Si occupa principalmente di editoria.</w:t>
      </w:r>
    </w:p>
    <w:p w14:paraId="5E1C834E" w14:textId="77777777" w:rsidR="001B5B65" w:rsidRPr="00E23B8F" w:rsidRDefault="001B5B65" w:rsidP="00DD1A8D">
      <w:pPr>
        <w:rPr>
          <w:rFonts w:ascii="Arial" w:hAnsi="Arial" w:cs="Arial"/>
          <w:color w:val="000000"/>
        </w:rPr>
      </w:pPr>
    </w:p>
    <w:p w14:paraId="0002349E" w14:textId="2F103C16" w:rsidR="00A0775A" w:rsidRPr="00E23B8F" w:rsidRDefault="00E23B8F" w:rsidP="00E23B8F">
      <w:pPr>
        <w:rPr>
          <w:rFonts w:ascii="Arial" w:hAnsi="Arial" w:cs="Arial"/>
          <w:b/>
          <w:sz w:val="21"/>
          <w:szCs w:val="21"/>
        </w:rPr>
      </w:pPr>
      <w:r w:rsidRPr="00E23B8F">
        <w:rPr>
          <w:rFonts w:ascii="Arial" w:hAnsi="Arial" w:cs="Arial"/>
          <w:b/>
          <w:sz w:val="21"/>
          <w:szCs w:val="21"/>
        </w:rPr>
        <w:t>Free Zone 2006_Gabriele Basilico</w:t>
      </w:r>
    </w:p>
    <w:p w14:paraId="6D7AE5F5" w14:textId="0BE95F2A" w:rsidR="00E23B8F" w:rsidRPr="00E23B8F" w:rsidRDefault="00E23B8F" w:rsidP="00E23B8F">
      <w:pPr>
        <w:rPr>
          <w:rFonts w:ascii="Arial" w:hAnsi="Arial" w:cs="Arial"/>
          <w:sz w:val="21"/>
          <w:szCs w:val="21"/>
        </w:rPr>
      </w:pPr>
      <w:r w:rsidRPr="00E23B8F">
        <w:rPr>
          <w:rFonts w:ascii="Arial" w:hAnsi="Arial" w:cs="Arial"/>
          <w:sz w:val="21"/>
          <w:szCs w:val="21"/>
        </w:rPr>
        <w:t xml:space="preserve">fotografie a colori di Gabriele Basilico, testi di Amos </w:t>
      </w:r>
      <w:proofErr w:type="spellStart"/>
      <w:r w:rsidRPr="00E23B8F">
        <w:rPr>
          <w:rFonts w:ascii="Arial" w:hAnsi="Arial" w:cs="Arial"/>
          <w:sz w:val="21"/>
          <w:szCs w:val="21"/>
        </w:rPr>
        <w:t>Gitai</w:t>
      </w:r>
      <w:proofErr w:type="spellEnd"/>
      <w:r w:rsidRPr="00E23B8F">
        <w:rPr>
          <w:rFonts w:ascii="Arial" w:hAnsi="Arial" w:cs="Arial"/>
          <w:sz w:val="21"/>
          <w:szCs w:val="21"/>
        </w:rPr>
        <w:t xml:space="preserve">, Andrea </w:t>
      </w:r>
      <w:proofErr w:type="spellStart"/>
      <w:r w:rsidRPr="00E23B8F">
        <w:rPr>
          <w:rFonts w:ascii="Arial" w:hAnsi="Arial" w:cs="Arial"/>
          <w:sz w:val="21"/>
          <w:szCs w:val="21"/>
        </w:rPr>
        <w:t>Lisson</w:t>
      </w:r>
      <w:proofErr w:type="spellEnd"/>
      <w:r w:rsidRPr="00E23B8F">
        <w:rPr>
          <w:rFonts w:ascii="Arial" w:hAnsi="Arial" w:cs="Arial"/>
          <w:sz w:val="21"/>
          <w:szCs w:val="21"/>
        </w:rPr>
        <w:t xml:space="preserve"> e Gabriele Basilico. Pagine 100, 17 x 21 cm – Progetto grafico Teresa </w:t>
      </w:r>
      <w:proofErr w:type="spellStart"/>
      <w:r w:rsidRPr="00E23B8F">
        <w:rPr>
          <w:rFonts w:ascii="Arial" w:hAnsi="Arial" w:cs="Arial"/>
          <w:sz w:val="21"/>
          <w:szCs w:val="21"/>
        </w:rPr>
        <w:t>Piardi</w:t>
      </w:r>
      <w:proofErr w:type="spellEnd"/>
      <w:r w:rsidRPr="00E23B8F">
        <w:rPr>
          <w:rFonts w:ascii="Arial" w:hAnsi="Arial" w:cs="Arial"/>
          <w:sz w:val="21"/>
          <w:szCs w:val="21"/>
        </w:rPr>
        <w:t xml:space="preserve">, Maxwell Studio </w:t>
      </w:r>
    </w:p>
    <w:p w14:paraId="7D01A1B1" w14:textId="49210182" w:rsidR="00EA412E" w:rsidRPr="005A055F" w:rsidRDefault="00E23B8F" w:rsidP="00E23B8F">
      <w:pPr>
        <w:rPr>
          <w:rFonts w:ascii="Arial" w:hAnsi="Arial" w:cs="Arial"/>
          <w:sz w:val="21"/>
          <w:szCs w:val="21"/>
        </w:rPr>
      </w:pPr>
      <w:proofErr w:type="spellStart"/>
      <w:r w:rsidRPr="00E23B8F">
        <w:rPr>
          <w:rFonts w:ascii="Arial" w:hAnsi="Arial" w:cs="Arial"/>
          <w:sz w:val="21"/>
          <w:szCs w:val="21"/>
        </w:rPr>
        <w:t>Humboldt</w:t>
      </w:r>
      <w:proofErr w:type="spellEnd"/>
      <w:r w:rsidRPr="00E23B8F">
        <w:rPr>
          <w:rFonts w:ascii="Arial" w:hAnsi="Arial" w:cs="Arial"/>
          <w:sz w:val="21"/>
          <w:szCs w:val="21"/>
        </w:rPr>
        <w:t xml:space="preserve"> Books, Italiano e Inglese, € 20,00</w:t>
      </w:r>
    </w:p>
    <w:sectPr w:rsidR="00EA412E" w:rsidRPr="005A055F" w:rsidSect="005A4B2B">
      <w:headerReference w:type="default" r:id="rId6"/>
      <w:footerReference w:type="even" r:id="rId7"/>
      <w:footerReference w:type="default" r:id="rId8"/>
      <w:pgSz w:w="11900" w:h="16840"/>
      <w:pgMar w:top="3261" w:right="1134" w:bottom="851" w:left="1134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BFD0" w14:textId="77777777" w:rsidR="000F3057" w:rsidRDefault="000F3057">
      <w:r>
        <w:separator/>
      </w:r>
    </w:p>
  </w:endnote>
  <w:endnote w:type="continuationSeparator" w:id="0">
    <w:p w14:paraId="33722D4D" w14:textId="77777777" w:rsidR="000F3057" w:rsidRDefault="000F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B5FC" w14:textId="77777777" w:rsidR="000F3057" w:rsidRDefault="000F3057">
      <w:r>
        <w:separator/>
      </w:r>
    </w:p>
  </w:footnote>
  <w:footnote w:type="continuationSeparator" w:id="0">
    <w:p w14:paraId="23E340B5" w14:textId="77777777" w:rsidR="000F3057" w:rsidRDefault="000F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63BC"/>
    <w:rsid w:val="00055C40"/>
    <w:rsid w:val="000655ED"/>
    <w:rsid w:val="00073FC5"/>
    <w:rsid w:val="000803E8"/>
    <w:rsid w:val="000844F6"/>
    <w:rsid w:val="00090FE6"/>
    <w:rsid w:val="00092CB9"/>
    <w:rsid w:val="00096DC1"/>
    <w:rsid w:val="00097024"/>
    <w:rsid w:val="000B18B9"/>
    <w:rsid w:val="000B375E"/>
    <w:rsid w:val="000C0491"/>
    <w:rsid w:val="000C0534"/>
    <w:rsid w:val="000D10D9"/>
    <w:rsid w:val="000F3057"/>
    <w:rsid w:val="000F694F"/>
    <w:rsid w:val="000F6C5D"/>
    <w:rsid w:val="001321D6"/>
    <w:rsid w:val="0013289A"/>
    <w:rsid w:val="00143CA0"/>
    <w:rsid w:val="00145867"/>
    <w:rsid w:val="00145FB5"/>
    <w:rsid w:val="001565D4"/>
    <w:rsid w:val="00162C9D"/>
    <w:rsid w:val="00165009"/>
    <w:rsid w:val="001726A9"/>
    <w:rsid w:val="00172C9C"/>
    <w:rsid w:val="0017607C"/>
    <w:rsid w:val="00187CF9"/>
    <w:rsid w:val="0019004F"/>
    <w:rsid w:val="00192191"/>
    <w:rsid w:val="001928A8"/>
    <w:rsid w:val="001A00E5"/>
    <w:rsid w:val="001A252B"/>
    <w:rsid w:val="001A41CE"/>
    <w:rsid w:val="001B0AEB"/>
    <w:rsid w:val="001B357F"/>
    <w:rsid w:val="001B5342"/>
    <w:rsid w:val="001B5B65"/>
    <w:rsid w:val="001B5F84"/>
    <w:rsid w:val="001C13D0"/>
    <w:rsid w:val="001C3B59"/>
    <w:rsid w:val="001C6723"/>
    <w:rsid w:val="001C70EA"/>
    <w:rsid w:val="001D25CA"/>
    <w:rsid w:val="001E39A4"/>
    <w:rsid w:val="001E597B"/>
    <w:rsid w:val="001E6592"/>
    <w:rsid w:val="001E77DE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E4831"/>
    <w:rsid w:val="002E7A0D"/>
    <w:rsid w:val="002F1098"/>
    <w:rsid w:val="002F19DD"/>
    <w:rsid w:val="002F1BE0"/>
    <w:rsid w:val="002F6235"/>
    <w:rsid w:val="00310858"/>
    <w:rsid w:val="0031250B"/>
    <w:rsid w:val="0032507D"/>
    <w:rsid w:val="0032513C"/>
    <w:rsid w:val="003317CB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1F7"/>
    <w:rsid w:val="003915B3"/>
    <w:rsid w:val="00393A69"/>
    <w:rsid w:val="00394236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E2F38"/>
    <w:rsid w:val="003F07E5"/>
    <w:rsid w:val="003F1344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A1FAF"/>
    <w:rsid w:val="004A2619"/>
    <w:rsid w:val="004B094D"/>
    <w:rsid w:val="004B7327"/>
    <w:rsid w:val="004C27E9"/>
    <w:rsid w:val="004C3A7C"/>
    <w:rsid w:val="004E6724"/>
    <w:rsid w:val="004F2C27"/>
    <w:rsid w:val="004F3D8D"/>
    <w:rsid w:val="00504FB1"/>
    <w:rsid w:val="00511FCB"/>
    <w:rsid w:val="005154C3"/>
    <w:rsid w:val="005178BA"/>
    <w:rsid w:val="005210FB"/>
    <w:rsid w:val="00523406"/>
    <w:rsid w:val="00524CDA"/>
    <w:rsid w:val="0052628F"/>
    <w:rsid w:val="005275FC"/>
    <w:rsid w:val="005311AC"/>
    <w:rsid w:val="00540510"/>
    <w:rsid w:val="00544A40"/>
    <w:rsid w:val="00545807"/>
    <w:rsid w:val="0054719D"/>
    <w:rsid w:val="0055043A"/>
    <w:rsid w:val="00553325"/>
    <w:rsid w:val="00573F37"/>
    <w:rsid w:val="00575BE5"/>
    <w:rsid w:val="005760A0"/>
    <w:rsid w:val="005800FE"/>
    <w:rsid w:val="00584640"/>
    <w:rsid w:val="005857FB"/>
    <w:rsid w:val="00585A02"/>
    <w:rsid w:val="00591F0C"/>
    <w:rsid w:val="005A055F"/>
    <w:rsid w:val="005A0D48"/>
    <w:rsid w:val="005A1D76"/>
    <w:rsid w:val="005A21D7"/>
    <w:rsid w:val="005A4034"/>
    <w:rsid w:val="005A4B2B"/>
    <w:rsid w:val="005A6229"/>
    <w:rsid w:val="005A65AC"/>
    <w:rsid w:val="005B0CBD"/>
    <w:rsid w:val="005C5B97"/>
    <w:rsid w:val="005C784F"/>
    <w:rsid w:val="005D3ACA"/>
    <w:rsid w:val="005D3ACD"/>
    <w:rsid w:val="005D4273"/>
    <w:rsid w:val="005D7F7C"/>
    <w:rsid w:val="005F0443"/>
    <w:rsid w:val="005F08E9"/>
    <w:rsid w:val="005F1766"/>
    <w:rsid w:val="005F447C"/>
    <w:rsid w:val="00607616"/>
    <w:rsid w:val="00615460"/>
    <w:rsid w:val="0062164D"/>
    <w:rsid w:val="006267C2"/>
    <w:rsid w:val="0063140D"/>
    <w:rsid w:val="00632C1A"/>
    <w:rsid w:val="006464F4"/>
    <w:rsid w:val="006514B3"/>
    <w:rsid w:val="006655F5"/>
    <w:rsid w:val="00667846"/>
    <w:rsid w:val="00675721"/>
    <w:rsid w:val="006853F5"/>
    <w:rsid w:val="00694072"/>
    <w:rsid w:val="006A029B"/>
    <w:rsid w:val="006A0477"/>
    <w:rsid w:val="006B6CB2"/>
    <w:rsid w:val="006C30A2"/>
    <w:rsid w:val="006C444B"/>
    <w:rsid w:val="006C59E9"/>
    <w:rsid w:val="006C7AA6"/>
    <w:rsid w:val="006D0A19"/>
    <w:rsid w:val="006D1550"/>
    <w:rsid w:val="006D243B"/>
    <w:rsid w:val="006D3B58"/>
    <w:rsid w:val="006E07EB"/>
    <w:rsid w:val="006E1C6C"/>
    <w:rsid w:val="006F273C"/>
    <w:rsid w:val="00703301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93149"/>
    <w:rsid w:val="0079418A"/>
    <w:rsid w:val="007A3237"/>
    <w:rsid w:val="007A39B7"/>
    <w:rsid w:val="007A7258"/>
    <w:rsid w:val="007B10D0"/>
    <w:rsid w:val="007B2835"/>
    <w:rsid w:val="007B61F1"/>
    <w:rsid w:val="007B7763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73E9"/>
    <w:rsid w:val="00801349"/>
    <w:rsid w:val="00807B0F"/>
    <w:rsid w:val="00821D82"/>
    <w:rsid w:val="008252B7"/>
    <w:rsid w:val="00832BEC"/>
    <w:rsid w:val="00832DE6"/>
    <w:rsid w:val="00836A6B"/>
    <w:rsid w:val="00837E78"/>
    <w:rsid w:val="00840C66"/>
    <w:rsid w:val="008411D0"/>
    <w:rsid w:val="00843CC9"/>
    <w:rsid w:val="008448A2"/>
    <w:rsid w:val="00844C29"/>
    <w:rsid w:val="00853DA4"/>
    <w:rsid w:val="008541A8"/>
    <w:rsid w:val="0086376D"/>
    <w:rsid w:val="0086728F"/>
    <w:rsid w:val="0087145E"/>
    <w:rsid w:val="00882B78"/>
    <w:rsid w:val="00887929"/>
    <w:rsid w:val="00893DF6"/>
    <w:rsid w:val="008A1B84"/>
    <w:rsid w:val="008A50FD"/>
    <w:rsid w:val="008B3CB5"/>
    <w:rsid w:val="008B413C"/>
    <w:rsid w:val="008B4A77"/>
    <w:rsid w:val="008B7007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61E7"/>
    <w:rsid w:val="0091206E"/>
    <w:rsid w:val="009276E7"/>
    <w:rsid w:val="009302C8"/>
    <w:rsid w:val="00933579"/>
    <w:rsid w:val="0093556F"/>
    <w:rsid w:val="00946024"/>
    <w:rsid w:val="009568F4"/>
    <w:rsid w:val="0096260B"/>
    <w:rsid w:val="0096783C"/>
    <w:rsid w:val="00967A82"/>
    <w:rsid w:val="00970967"/>
    <w:rsid w:val="00971113"/>
    <w:rsid w:val="009750D5"/>
    <w:rsid w:val="0097658C"/>
    <w:rsid w:val="0098053D"/>
    <w:rsid w:val="009831A3"/>
    <w:rsid w:val="0099399E"/>
    <w:rsid w:val="00994982"/>
    <w:rsid w:val="009A18DA"/>
    <w:rsid w:val="009A3715"/>
    <w:rsid w:val="009A4112"/>
    <w:rsid w:val="009B0CE6"/>
    <w:rsid w:val="009B109A"/>
    <w:rsid w:val="009B3360"/>
    <w:rsid w:val="009B6851"/>
    <w:rsid w:val="009B6D22"/>
    <w:rsid w:val="009B7210"/>
    <w:rsid w:val="009C17F3"/>
    <w:rsid w:val="009D1D29"/>
    <w:rsid w:val="009D7930"/>
    <w:rsid w:val="009E33E0"/>
    <w:rsid w:val="009E456B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3A4E"/>
    <w:rsid w:val="00A87034"/>
    <w:rsid w:val="00A90BEE"/>
    <w:rsid w:val="00A957C3"/>
    <w:rsid w:val="00AA01B7"/>
    <w:rsid w:val="00AA10BD"/>
    <w:rsid w:val="00AA5141"/>
    <w:rsid w:val="00AB21BC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10C5B"/>
    <w:rsid w:val="00B11A0B"/>
    <w:rsid w:val="00B13659"/>
    <w:rsid w:val="00B267BE"/>
    <w:rsid w:val="00B26DFF"/>
    <w:rsid w:val="00B30A4D"/>
    <w:rsid w:val="00B34118"/>
    <w:rsid w:val="00B355C9"/>
    <w:rsid w:val="00B51E4B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B3034"/>
    <w:rsid w:val="00BC2287"/>
    <w:rsid w:val="00BD2D3E"/>
    <w:rsid w:val="00BD71D0"/>
    <w:rsid w:val="00BE000C"/>
    <w:rsid w:val="00BF21E1"/>
    <w:rsid w:val="00C03DDC"/>
    <w:rsid w:val="00C05ED8"/>
    <w:rsid w:val="00C22841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61EF0"/>
    <w:rsid w:val="00C622DF"/>
    <w:rsid w:val="00C72382"/>
    <w:rsid w:val="00C75ACB"/>
    <w:rsid w:val="00C82C6F"/>
    <w:rsid w:val="00C94D1D"/>
    <w:rsid w:val="00C95B3F"/>
    <w:rsid w:val="00CA004A"/>
    <w:rsid w:val="00CB1B67"/>
    <w:rsid w:val="00CB3427"/>
    <w:rsid w:val="00CC57BE"/>
    <w:rsid w:val="00CC6B92"/>
    <w:rsid w:val="00CC6C52"/>
    <w:rsid w:val="00CD0B18"/>
    <w:rsid w:val="00CD7BFC"/>
    <w:rsid w:val="00CE1A99"/>
    <w:rsid w:val="00CE5B67"/>
    <w:rsid w:val="00D04FFA"/>
    <w:rsid w:val="00D052F1"/>
    <w:rsid w:val="00D058CF"/>
    <w:rsid w:val="00D11CC4"/>
    <w:rsid w:val="00D224BE"/>
    <w:rsid w:val="00D23F4F"/>
    <w:rsid w:val="00D37211"/>
    <w:rsid w:val="00D41136"/>
    <w:rsid w:val="00D55003"/>
    <w:rsid w:val="00D550DC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77B8"/>
    <w:rsid w:val="00DB2E4C"/>
    <w:rsid w:val="00DC0933"/>
    <w:rsid w:val="00DC305C"/>
    <w:rsid w:val="00DC4365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F0F1A"/>
    <w:rsid w:val="00E00CA0"/>
    <w:rsid w:val="00E01AD6"/>
    <w:rsid w:val="00E03A6F"/>
    <w:rsid w:val="00E04A8E"/>
    <w:rsid w:val="00E05D4A"/>
    <w:rsid w:val="00E068CD"/>
    <w:rsid w:val="00E15BB1"/>
    <w:rsid w:val="00E23B8F"/>
    <w:rsid w:val="00E26656"/>
    <w:rsid w:val="00E355F8"/>
    <w:rsid w:val="00E40E79"/>
    <w:rsid w:val="00E42DCB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412E"/>
    <w:rsid w:val="00EA4690"/>
    <w:rsid w:val="00EC169F"/>
    <w:rsid w:val="00EC18A0"/>
    <w:rsid w:val="00EC1F00"/>
    <w:rsid w:val="00EC6F8D"/>
    <w:rsid w:val="00ED0ABF"/>
    <w:rsid w:val="00ED3AD0"/>
    <w:rsid w:val="00EF36A6"/>
    <w:rsid w:val="00EF7288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1634"/>
    <w:rsid w:val="00F340C4"/>
    <w:rsid w:val="00F341C0"/>
    <w:rsid w:val="00F36C9E"/>
    <w:rsid w:val="00F37996"/>
    <w:rsid w:val="00F37BAD"/>
    <w:rsid w:val="00F43180"/>
    <w:rsid w:val="00F457C4"/>
    <w:rsid w:val="00F46E7B"/>
    <w:rsid w:val="00F5099D"/>
    <w:rsid w:val="00F624A1"/>
    <w:rsid w:val="00F63552"/>
    <w:rsid w:val="00F7232A"/>
    <w:rsid w:val="00F723E5"/>
    <w:rsid w:val="00F74393"/>
    <w:rsid w:val="00F7633A"/>
    <w:rsid w:val="00F77F90"/>
    <w:rsid w:val="00F81B1E"/>
    <w:rsid w:val="00F87AF8"/>
    <w:rsid w:val="00F90495"/>
    <w:rsid w:val="00FA128E"/>
    <w:rsid w:val="00FA4EA5"/>
    <w:rsid w:val="00FB268A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5378CCB-F88A-7048-AA42-235BE31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84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10</cp:revision>
  <cp:lastPrinted>2018-11-13T12:16:00Z</cp:lastPrinted>
  <dcterms:created xsi:type="dcterms:W3CDTF">2018-11-23T18:45:00Z</dcterms:created>
  <dcterms:modified xsi:type="dcterms:W3CDTF">2019-01-03T12:20:00Z</dcterms:modified>
</cp:coreProperties>
</file>